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302" w:after="0" w:line="269" w:lineRule="exact"/>
        <w:ind w:right="158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bookmarkStart w:id="0" w:name="_GoBack"/>
      <w:bookmarkEnd w:id="0"/>
      <w:r w:rsidRPr="001465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4"/>
          <w:lang w:val="uk-UA"/>
        </w:rPr>
        <w:t>Тема: Незвичайний стадіон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221" w:after="0" w:line="221" w:lineRule="exact"/>
        <w:ind w:left="4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0"/>
          <w:lang w:val="uk-UA"/>
        </w:rPr>
        <w:t>Мета уроку:</w:t>
      </w:r>
    </w:p>
    <w:p w:rsidR="001465A6" w:rsidRPr="001465A6" w:rsidRDefault="001465A6" w:rsidP="001465A6">
      <w:pPr>
        <w:widowControl w:val="0"/>
        <w:numPr>
          <w:ilvl w:val="0"/>
          <w:numId w:val="8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21" w:lineRule="exact"/>
        <w:ind w:left="662" w:right="730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ознайомити учнів з новою програмою "Математичний</w:t>
      </w: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  <w:t xml:space="preserve"> </w:t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космодром";</w:t>
      </w:r>
    </w:p>
    <w:p w:rsidR="001465A6" w:rsidRPr="001465A6" w:rsidRDefault="001465A6" w:rsidP="001465A6">
      <w:pPr>
        <w:widowControl w:val="0"/>
        <w:numPr>
          <w:ilvl w:val="0"/>
          <w:numId w:val="8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21" w:lineRule="exact"/>
        <w:ind w:left="662" w:hanging="33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розвивати логічне образне мислення, увагу; виховувати інтерес до</w:t>
      </w: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  <w:t xml:space="preserve"> </w:t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наукових знань.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left="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 xml:space="preserve">Обладнання: </w:t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програма "Математичний космодром".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365" w:right="442" w:firstLine="23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365" w:right="442" w:firstLine="23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365" w:right="442" w:firstLine="2304"/>
        <w:jc w:val="both"/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val="uk-UA"/>
        </w:rPr>
        <w:t>Хід уроку</w:t>
      </w:r>
      <w:r w:rsidRPr="001465A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365" w:right="442" w:hanging="36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І.   Організація класу. Повторення правил з техніки безпеки.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63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Доповніть речення: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5" w:after="0" w:line="22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>Спину тримай ....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5" w:after="0" w:line="22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Не працюй брудними і вологими ....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2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>Сидіти на відстані....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5" w:after="0" w:line="226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Не розпочинай роботу за комп'ютером без ....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192" w:after="0" w:line="240" w:lineRule="auto"/>
        <w:ind w:left="2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en-US"/>
        </w:rPr>
        <w:t>II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</w:rPr>
        <w:t xml:space="preserve">.   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Перевірка домашнього завдання.</w:t>
      </w:r>
    </w:p>
    <w:p w:rsidR="001465A6" w:rsidRPr="001465A6" w:rsidRDefault="001465A6" w:rsidP="001465A6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20"/>
          <w:sz w:val="24"/>
          <w:szCs w:val="20"/>
          <w:lang w:val="uk-UA"/>
        </w:rPr>
        <w:t>1.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Робота над запитаннями.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Яку тему ми вивчали на минулому уроці? (З </w:t>
      </w:r>
      <w:proofErr w:type="spellStart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Елзіком</w:t>
      </w:r>
      <w:proofErr w:type="spellEnd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 по планеті).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Куди направилися друзі </w:t>
      </w:r>
      <w:proofErr w:type="spellStart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Елзіка</w:t>
      </w:r>
      <w:proofErr w:type="spellEnd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? (На планету </w:t>
      </w:r>
      <w:proofErr w:type="spellStart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Елзіка</w:t>
      </w:r>
      <w:proofErr w:type="spellEnd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).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Куди хоче </w:t>
      </w:r>
      <w:proofErr w:type="spellStart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Елзік</w:t>
      </w:r>
      <w:proofErr w:type="spellEnd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 їх повести? (На стадіон).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Які були перешкоди на їхньому шляху? (Камінь, чагарники, лабіринт).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3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На чому друзі туди долетіли? (На спортивному зорельоті).</w:t>
      </w:r>
    </w:p>
    <w:p w:rsidR="001465A6" w:rsidRPr="001465A6" w:rsidRDefault="001465A6" w:rsidP="001465A6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before="202" w:after="0" w:line="221" w:lineRule="exac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4"/>
          <w:sz w:val="24"/>
          <w:szCs w:val="20"/>
          <w:lang w:val="uk-UA"/>
        </w:rPr>
        <w:t>2.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Перевірка завдання "Для розумників і розумниць".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21" w:lineRule="exact"/>
        <w:ind w:right="5" w:firstLine="64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0"/>
          <w:lang w:val="uk-UA"/>
        </w:rPr>
        <w:t xml:space="preserve">А </w:t>
      </w:r>
      <w:r w:rsidRPr="001465A6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тепер дайте відповіді на питання "Для розумників і розумниць" </w:t>
      </w:r>
      <w:r w:rsidRPr="001465A6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/>
        </w:rPr>
        <w:t>(стор. 15).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5" w:after="0" w:line="22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Яке ви знайшли невідоме число? (в=3, г=4, 7);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5" w:after="0" w:line="22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Що ви об'єднали в групи? (капелюхи);</w:t>
      </w:r>
    </w:p>
    <w:p w:rsidR="001465A6" w:rsidRPr="001465A6" w:rsidRDefault="001465A6" w:rsidP="001465A6">
      <w:pPr>
        <w:widowControl w:val="0"/>
        <w:numPr>
          <w:ilvl w:val="0"/>
          <w:numId w:val="45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before="10" w:after="0" w:line="22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Що було зайве в квадратах? Чому? (Маленький середній п'ятикутник -</w:t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</w:rPr>
        <w:t xml:space="preserve"> </w:t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зайвий, його треба замінити великим).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206" w:after="0" w:line="206" w:lineRule="exact"/>
        <w:ind w:left="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>Розминка.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5" w:firstLine="6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На сьогоднішньому уроці ми продовжимо працювати з геометрич</w:t>
      </w: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softHyphen/>
      </w: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ними фігурами. Я даю </w:t>
      </w: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</w:rPr>
        <w:t xml:space="preserve"> </w:t>
      </w: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вам завдання, і хто виконає їх, той побуває з </w:t>
      </w:r>
      <w:proofErr w:type="spellStart"/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Елзіком</w:t>
      </w:r>
      <w:proofErr w:type="spellEnd"/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 і його друзями на стадіоні.</w:t>
      </w:r>
    </w:p>
    <w:p w:rsidR="001465A6" w:rsidRPr="001465A6" w:rsidRDefault="001465A6" w:rsidP="001465A6">
      <w:pPr>
        <w:widowControl w:val="0"/>
        <w:shd w:val="clear" w:color="auto" w:fill="FFFFFF"/>
        <w:tabs>
          <w:tab w:val="left" w:pos="1829"/>
        </w:tabs>
        <w:autoSpaceDE w:val="0"/>
        <w:autoSpaceDN w:val="0"/>
        <w:adjustRightInd w:val="0"/>
        <w:spacing w:before="192" w:after="0" w:line="240" w:lineRule="auto"/>
        <w:ind w:left="103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18"/>
          <w:sz w:val="24"/>
          <w:szCs w:val="20"/>
          <w:lang w:val="uk-UA"/>
        </w:rPr>
        <w:t>1.</w:t>
      </w:r>
      <w:r w:rsidRPr="001465A6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ab/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Проведи в трикутнику 2 відрізки. Які фігури могли б</w:t>
      </w:r>
    </w:p>
    <w:p w:rsidR="001465A6" w:rsidRPr="001465A6" w:rsidRDefault="001465A6" w:rsidP="001465A6">
      <w:pPr>
        <w:framePr w:h="2131" w:hSpace="38" w:wrap="notBeside" w:vAnchor="text" w:hAnchor="text" w:x="-133" w:y="29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347210" cy="13557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210" cy="135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5A6" w:rsidRPr="001465A6" w:rsidRDefault="001465A6" w:rsidP="001465A6">
      <w:pPr>
        <w:framePr w:w="5856" w:h="422" w:hRule="exact" w:hSpace="38" w:wrap="notBeside" w:vAnchor="text" w:hAnchor="text" w:x="510" w:y="2454"/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 xml:space="preserve">У прямокутнику проведи відрізок так, щоб він поділив прямокутник на </w:t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трикутник і п'ятикутник.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82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утворитися?</w:t>
      </w:r>
    </w:p>
    <w:p w:rsidR="001465A6" w:rsidRPr="001465A6" w:rsidRDefault="001465A6" w:rsidP="001465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331335" cy="2839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1335" cy="283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178" w:after="0" w:line="211" w:lineRule="exact"/>
        <w:ind w:left="264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Молодці! Ви швидко розв'язали ці завдання. Отже, тепер потрапите </w:t>
      </w:r>
      <w:r w:rsidRPr="001465A6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на стадіон.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202" w:after="0" w:line="211" w:lineRule="exact"/>
        <w:ind w:left="26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Повідомлення теми і мети уроку.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6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  <w:t xml:space="preserve">Мабуть, ви вже здогадалися, про що буде мова на сьогоднішньому </w:t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уроці. Тим, хто ще не здогадався, </w:t>
      </w:r>
      <w:proofErr w:type="spellStart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домоможе</w:t>
      </w:r>
      <w:proofErr w:type="spellEnd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 ось це завдання. 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69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0"/>
          <w:lang w:val="uk-UA"/>
        </w:rPr>
        <w:t xml:space="preserve">Скласти слово </w:t>
      </w:r>
      <w:r w:rsidRPr="001465A6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із 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0"/>
          <w:lang w:val="uk-UA"/>
        </w:rPr>
        <w:t xml:space="preserve">цих </w:t>
      </w:r>
      <w:r w:rsidRPr="001465A6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 xml:space="preserve">складів: </w:t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он, </w:t>
      </w:r>
      <w:proofErr w:type="spellStart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ді</w:t>
      </w:r>
      <w:proofErr w:type="spellEnd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, ста, зви, чай, не, ний.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74" w:firstLine="67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Отже, тема нашого уроку "Незвичайний стадіон". (Тема записана на </w:t>
      </w:r>
      <w:r w:rsidRPr="001465A6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дошці).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278" w:firstLine="672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На цьому уроці ви ознайомитесь з новою програмою "Математичний </w:t>
      </w: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космодром", розв'яжете задачі, які зустрічаються у тексті казки.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206" w:after="0" w:line="240" w:lineRule="auto"/>
        <w:ind w:left="53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en-US"/>
        </w:rPr>
        <w:t>IV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</w:rPr>
        <w:t xml:space="preserve">.   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Вивчення нового матеріалу.</w:t>
      </w:r>
    </w:p>
    <w:p w:rsidR="001465A6" w:rsidRPr="001465A6" w:rsidRDefault="001465A6" w:rsidP="001465A6">
      <w:pPr>
        <w:widowControl w:val="0"/>
        <w:shd w:val="clear" w:color="auto" w:fill="FFFFFF"/>
        <w:tabs>
          <w:tab w:val="left" w:pos="1094"/>
        </w:tabs>
        <w:autoSpaceDE w:val="0"/>
        <w:autoSpaceDN w:val="0"/>
        <w:adjustRightInd w:val="0"/>
        <w:spacing w:before="197" w:after="0" w:line="240" w:lineRule="auto"/>
        <w:ind w:left="29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0"/>
          <w:lang w:val="uk-UA"/>
        </w:rPr>
        <w:t>1.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Робота над текстом казки "Незвичайний стадіон".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30" w:lineRule="exact"/>
        <w:ind w:left="96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Учні вголос ланцюжком читають текст. Відповідають на запитання:</w:t>
      </w:r>
    </w:p>
    <w:p w:rsidR="001465A6" w:rsidRPr="001465A6" w:rsidRDefault="001465A6" w:rsidP="001465A6">
      <w:pPr>
        <w:widowControl w:val="0"/>
        <w:numPr>
          <w:ilvl w:val="0"/>
          <w:numId w:val="8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30" w:lineRule="exact"/>
        <w:ind w:left="35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Куди прибули </w:t>
      </w:r>
      <w:proofErr w:type="spellStart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Елзік</w:t>
      </w:r>
      <w:proofErr w:type="spellEnd"/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 зі своїми друзями?</w:t>
      </w:r>
    </w:p>
    <w:p w:rsidR="001465A6" w:rsidRPr="001465A6" w:rsidRDefault="001465A6" w:rsidP="001465A6">
      <w:pPr>
        <w:widowControl w:val="0"/>
        <w:numPr>
          <w:ilvl w:val="0"/>
          <w:numId w:val="8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30" w:lineRule="exact"/>
        <w:ind w:left="35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Що вони побачили на стадіоні?</w:t>
      </w:r>
    </w:p>
    <w:p w:rsidR="001465A6" w:rsidRPr="001465A6" w:rsidRDefault="001465A6" w:rsidP="001465A6">
      <w:pPr>
        <w:widowControl w:val="0"/>
        <w:numPr>
          <w:ilvl w:val="0"/>
          <w:numId w:val="8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30" w:lineRule="exact"/>
        <w:ind w:left="350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Які задачі їм потрібно було розв'язати, щоб прийняти участь у змаганні?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192" w:after="0" w:line="240" w:lineRule="auto"/>
        <w:ind w:left="974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(Учні </w:t>
      </w:r>
      <w:proofErr w:type="spellStart"/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розв'язуть</w:t>
      </w:r>
      <w:proofErr w:type="spellEnd"/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 задачі).</w:t>
      </w:r>
    </w:p>
    <w:p w:rsidR="001465A6" w:rsidRPr="001465A6" w:rsidRDefault="001465A6" w:rsidP="001465A6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after="0" w:line="206" w:lineRule="exact"/>
        <w:ind w:left="16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6"/>
          <w:sz w:val="24"/>
          <w:szCs w:val="20"/>
          <w:lang w:val="uk-UA"/>
        </w:rPr>
        <w:t>2.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proofErr w:type="spellStart"/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Фізкультхвилинка</w:t>
      </w:r>
      <w:proofErr w:type="spellEnd"/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16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0"/>
          <w:lang w:val="uk-UA"/>
        </w:rPr>
        <w:t>Гра "Карлики - велетні".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firstLine="64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4"/>
          <w:sz w:val="24"/>
          <w:szCs w:val="20"/>
          <w:lang w:val="uk-UA"/>
        </w:rPr>
        <w:t>По команді  "Карлики" діти  присідають,  по команді  "Велетні" -</w:t>
      </w:r>
      <w:r w:rsidRPr="001465A6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/>
        </w:rPr>
        <w:t xml:space="preserve">встають. Через деякий час робляться помилки. Влаштовується змагання. </w:t>
      </w:r>
      <w:r w:rsidRPr="001465A6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vertAlign w:val="superscript"/>
          <w:lang w:val="uk-UA"/>
        </w:rPr>
        <w:t>:</w:t>
      </w:r>
      <w:r w:rsidRPr="001465A6">
        <w:rPr>
          <w:rFonts w:ascii="Times New Roman" w:eastAsia="Times New Roman" w:hAnsi="Times New Roman" w:cs="Times New Roman"/>
          <w:color w:val="000000"/>
          <w:spacing w:val="3"/>
          <w:sz w:val="24"/>
          <w:szCs w:val="20"/>
          <w:lang w:val="uk-UA"/>
        </w:rPr>
        <w:t xml:space="preserve">   Учні, які помилились, сідають за парту, таким чином, залишиться один </w:t>
      </w:r>
      <w:r w:rsidRPr="001465A6">
        <w:rPr>
          <w:rFonts w:ascii="Times New Roman" w:eastAsia="Times New Roman" w:hAnsi="Times New Roman" w:cs="Times New Roman"/>
          <w:color w:val="000000"/>
          <w:spacing w:val="-9"/>
          <w:sz w:val="24"/>
          <w:szCs w:val="20"/>
          <w:lang w:val="uk-UA"/>
        </w:rPr>
        <w:t>переможець.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206" w:after="0" w:line="211" w:lineRule="exact"/>
        <w:ind w:left="40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en-US"/>
        </w:rPr>
        <w:t>IV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</w:rPr>
        <w:t xml:space="preserve">.   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Робота з комп'ютером.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63" w:right="10" w:firstLine="64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Діти, сьогодні ми ознайомимося з новою програмою, яка називається </w:t>
      </w:r>
      <w:r w:rsidRPr="001465A6">
        <w:rPr>
          <w:rFonts w:ascii="Times New Roman" w:eastAsia="Times New Roman" w:hAnsi="Times New Roman" w:cs="Times New Roman"/>
          <w:color w:val="000000"/>
          <w:spacing w:val="-5"/>
          <w:sz w:val="24"/>
          <w:szCs w:val="20"/>
          <w:lang w:val="uk-UA"/>
        </w:rPr>
        <w:t>"Математичний космодром".</w:t>
      </w:r>
    </w:p>
    <w:p w:rsidR="001465A6" w:rsidRPr="001465A6" w:rsidRDefault="001465A6" w:rsidP="001465A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spacing w:before="211" w:after="0" w:line="211" w:lineRule="exact"/>
        <w:ind w:left="36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7"/>
          <w:sz w:val="24"/>
          <w:szCs w:val="20"/>
          <w:lang w:val="uk-UA"/>
        </w:rPr>
        <w:t>1.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Словникова робота.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6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0"/>
          <w:lang w:val="uk-UA"/>
        </w:rPr>
        <w:t xml:space="preserve">Космодром </w:t>
      </w:r>
      <w:r w:rsidRPr="001465A6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  <w:lang w:val="uk-UA"/>
        </w:rPr>
        <w:t xml:space="preserve">- земельна ділянка із спеціальним устаткуванням для </w:t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розміщення, обслуговування і старту космічних кораблів. 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0"/>
          <w:lang w:val="uk-UA"/>
        </w:rPr>
        <w:t xml:space="preserve">Космос </w:t>
      </w:r>
      <w:r w:rsidRPr="001465A6">
        <w:rPr>
          <w:rFonts w:ascii="Times New Roman" w:eastAsia="Times New Roman" w:hAnsi="Times New Roman" w:cs="Times New Roman"/>
          <w:color w:val="000000"/>
          <w:spacing w:val="-2"/>
          <w:sz w:val="24"/>
          <w:szCs w:val="20"/>
          <w:lang w:val="uk-UA"/>
        </w:rPr>
        <w:t>- Всесвіт (світ, який нас оточує).</w:t>
      </w:r>
    </w:p>
    <w:p w:rsidR="001465A6" w:rsidRPr="001465A6" w:rsidRDefault="001465A6" w:rsidP="001465A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spacing w:before="211" w:after="0" w:line="211" w:lineRule="exact"/>
        <w:ind w:left="36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0"/>
          <w:lang w:val="uk-UA"/>
        </w:rPr>
        <w:t>2.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Розповідь про правила гри.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163" w:right="5" w:firstLine="64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Ви будете керувати злетом ракет. Щоб ракета стартувала, слід усно виконати додавання чисел, що написані на ракеті. Потім підвести вказівник </w:t>
      </w: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миші до результату, який знаходиться на пульті керування і клацнути лівою кнопкою миші. Якщо ваші дії були правильні, то ракета злетить.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11" w:lineRule="exact"/>
        <w:ind w:left="821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Отже, хто був переможцем у грі, той і запустить ракету.</w:t>
      </w:r>
    </w:p>
    <w:p w:rsidR="001465A6" w:rsidRPr="001465A6" w:rsidRDefault="001465A6" w:rsidP="001465A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spacing w:before="192" w:after="0" w:line="240" w:lineRule="auto"/>
        <w:ind w:left="36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0"/>
          <w:lang w:val="uk-UA"/>
        </w:rPr>
        <w:t>3.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Практична робота учнів.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816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Вчитель та лаборант допомагають учням працювати за комп'ютером.</w:t>
      </w:r>
    </w:p>
    <w:p w:rsidR="001465A6" w:rsidRPr="001465A6" w:rsidRDefault="001465A6" w:rsidP="001465A6">
      <w:pPr>
        <w:widowControl w:val="0"/>
        <w:shd w:val="clear" w:color="auto" w:fill="FFFFFF"/>
        <w:tabs>
          <w:tab w:val="left" w:pos="1162"/>
        </w:tabs>
        <w:autoSpaceDE w:val="0"/>
        <w:autoSpaceDN w:val="0"/>
        <w:adjustRightInd w:val="0"/>
        <w:spacing w:before="197" w:after="0" w:line="211" w:lineRule="exact"/>
        <w:ind w:left="365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0"/>
          <w:lang w:val="uk-UA"/>
        </w:rPr>
        <w:t>4.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uk-UA"/>
        </w:rPr>
        <w:tab/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0"/>
          <w:lang w:val="uk-UA"/>
        </w:rPr>
        <w:t>Релаксація.</w:t>
      </w:r>
    </w:p>
    <w:p w:rsidR="001465A6" w:rsidRPr="001465A6" w:rsidRDefault="001465A6" w:rsidP="001465A6">
      <w:pPr>
        <w:widowControl w:val="0"/>
        <w:shd w:val="clear" w:color="auto" w:fill="FFFFFF"/>
        <w:tabs>
          <w:tab w:val="left" w:pos="1992"/>
        </w:tabs>
        <w:autoSpaceDE w:val="0"/>
        <w:autoSpaceDN w:val="0"/>
        <w:adjustRightInd w:val="0"/>
        <w:spacing w:after="0" w:line="211" w:lineRule="exact"/>
        <w:ind w:left="1418" w:hanging="358"/>
        <w:jc w:val="both"/>
        <w:rPr>
          <w:rFonts w:ascii="Times New Roman" w:eastAsia="Times New Roman" w:hAnsi="Times New Roman" w:cs="Times New Roman"/>
          <w:color w:val="000000"/>
          <w:spacing w:val="-13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 xml:space="preserve">1. В середньому темпі зробити три-чотири кругових рухів очима праворуч і так само ліворуч. Розслабивши м'язи </w:t>
      </w: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очей, подивитись вдалину на рахунок 1-6. Повторити</w:t>
      </w: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br/>
      </w:r>
      <w:r w:rsidRPr="001465A6">
        <w:rPr>
          <w:rFonts w:ascii="Times New Roman" w:eastAsia="Times New Roman" w:hAnsi="Times New Roman" w:cs="Times New Roman"/>
          <w:color w:val="000000"/>
          <w:spacing w:val="-7"/>
          <w:sz w:val="24"/>
          <w:szCs w:val="20"/>
          <w:lang w:val="uk-UA"/>
        </w:rPr>
        <w:t>1-2 рази.</w:t>
      </w:r>
    </w:p>
    <w:p w:rsidR="001465A6" w:rsidRPr="001465A6" w:rsidRDefault="001465A6" w:rsidP="001465A6">
      <w:pPr>
        <w:widowControl w:val="0"/>
        <w:numPr>
          <w:ilvl w:val="0"/>
          <w:numId w:val="30"/>
        </w:numPr>
        <w:shd w:val="clear" w:color="auto" w:fill="FFFFFF"/>
        <w:tabs>
          <w:tab w:val="left" w:pos="1992"/>
        </w:tabs>
        <w:autoSpaceDE w:val="0"/>
        <w:autoSpaceDN w:val="0"/>
        <w:adjustRightInd w:val="0"/>
        <w:spacing w:after="0" w:line="211" w:lineRule="exact"/>
        <w:ind w:left="1418" w:hanging="358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Швидко поморгати, закрити очі і посидіти спокійно, повільно рахуючи до 5. Повторити 4-5 разів.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192" w:after="0" w:line="235" w:lineRule="exact"/>
        <w:ind w:left="480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en-US"/>
        </w:rPr>
        <w:lastRenderedPageBreak/>
        <w:t>V</w:t>
      </w: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</w:rPr>
        <w:t xml:space="preserve">.   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0"/>
          <w:lang w:val="uk-UA"/>
        </w:rPr>
        <w:t>Підсумок уроку.</w:t>
      </w:r>
      <w:proofErr w:type="gramEnd"/>
    </w:p>
    <w:p w:rsidR="001465A6" w:rsidRPr="001465A6" w:rsidRDefault="001465A6" w:rsidP="001465A6">
      <w:pPr>
        <w:widowControl w:val="0"/>
        <w:numPr>
          <w:ilvl w:val="0"/>
          <w:numId w:val="7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35" w:lineRule="exact"/>
        <w:ind w:left="22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Що цікавого дізналися?</w:t>
      </w:r>
    </w:p>
    <w:p w:rsidR="001465A6" w:rsidRPr="001465A6" w:rsidRDefault="001465A6" w:rsidP="001465A6">
      <w:pPr>
        <w:widowControl w:val="0"/>
        <w:numPr>
          <w:ilvl w:val="0"/>
          <w:numId w:val="7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35" w:lineRule="exact"/>
        <w:ind w:left="226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uk-UA"/>
        </w:rPr>
      </w:pP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Що найбільше запам'яталось?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202" w:after="0" w:line="240" w:lineRule="auto"/>
        <w:ind w:left="41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0"/>
          <w:lang w:val="en-US"/>
        </w:rPr>
        <w:t>VI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0"/>
        </w:rPr>
        <w:t xml:space="preserve">.   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0"/>
          <w:lang w:val="uk-UA"/>
        </w:rPr>
        <w:t>Домашнє</w:t>
      </w:r>
      <w:r w:rsidRPr="001465A6">
        <w:rPr>
          <w:rFonts w:ascii="Times New Roman" w:eastAsia="Times New Roman" w:hAnsi="Times New Roman" w:cs="Times New Roman"/>
          <w:color w:val="000000"/>
          <w:spacing w:val="-1"/>
          <w:sz w:val="24"/>
          <w:szCs w:val="20"/>
          <w:lang w:val="uk-UA"/>
        </w:rPr>
        <w:t xml:space="preserve"> </w:t>
      </w:r>
      <w:r w:rsidRPr="001465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0"/>
          <w:lang w:val="uk-UA"/>
        </w:rPr>
        <w:t>завдання.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202" w:after="0" w:line="206" w:lineRule="exact"/>
        <w:ind w:left="168" w:firstLine="6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 xml:space="preserve">Виконайте завдання "Для розумників і розумниць" (з підручника на </w:t>
      </w:r>
      <w:r w:rsidRPr="001465A6">
        <w:rPr>
          <w:rFonts w:ascii="Times New Roman" w:eastAsia="Times New Roman" w:hAnsi="Times New Roman" w:cs="Times New Roman"/>
          <w:color w:val="000000"/>
          <w:spacing w:val="-6"/>
          <w:sz w:val="24"/>
          <w:szCs w:val="20"/>
          <w:lang w:val="uk-UA"/>
        </w:rPr>
        <w:t>сторінці 17).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ind w:left="83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4"/>
          <w:sz w:val="24"/>
          <w:szCs w:val="20"/>
          <w:lang w:val="uk-UA"/>
        </w:rPr>
        <w:t>Завдання 1. Між малюнками знайти 10 відмінностей.</w:t>
      </w:r>
    </w:p>
    <w:p w:rsidR="001465A6" w:rsidRPr="001465A6" w:rsidRDefault="001465A6" w:rsidP="001465A6">
      <w:pPr>
        <w:widowControl w:val="0"/>
        <w:shd w:val="clear" w:color="auto" w:fill="FFFFFF"/>
        <w:autoSpaceDE w:val="0"/>
        <w:autoSpaceDN w:val="0"/>
        <w:adjustRightInd w:val="0"/>
        <w:spacing w:before="192" w:after="0" w:line="240" w:lineRule="auto"/>
        <w:ind w:left="83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465A6">
        <w:rPr>
          <w:rFonts w:ascii="Times New Roman" w:eastAsia="Times New Roman" w:hAnsi="Times New Roman" w:cs="Times New Roman"/>
          <w:color w:val="000000"/>
          <w:spacing w:val="-3"/>
          <w:sz w:val="24"/>
          <w:szCs w:val="20"/>
          <w:lang w:val="uk-UA"/>
        </w:rPr>
        <w:t>Завдання 2. Розв'язати задачу.</w:t>
      </w:r>
    </w:p>
    <w:p w:rsidR="00582825" w:rsidRPr="001465A6" w:rsidRDefault="00582825" w:rsidP="001465A6"/>
    <w:sectPr w:rsidR="00582825" w:rsidRPr="001465A6" w:rsidSect="00614C34">
      <w:headerReference w:type="default" r:id="rId10"/>
      <w:footerReference w:type="default" r:id="rId11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CBF" w:rsidRDefault="00DA3CBF" w:rsidP="00DF4C0A">
      <w:pPr>
        <w:spacing w:after="0" w:line="240" w:lineRule="auto"/>
      </w:pPr>
      <w:r>
        <w:separator/>
      </w:r>
    </w:p>
  </w:endnote>
  <w:endnote w:type="continuationSeparator" w:id="0">
    <w:p w:rsidR="00DA3CBF" w:rsidRDefault="00DA3CBF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1465A6">
            <w:rPr>
              <w:rFonts w:ascii="Georgia" w:hAnsi="Georgia"/>
              <w:i/>
              <w:noProof/>
              <w:sz w:val="24"/>
              <w:szCs w:val="24"/>
            </w:rPr>
            <w:t>3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CBF" w:rsidRDefault="00DA3CBF" w:rsidP="00DF4C0A">
      <w:pPr>
        <w:spacing w:after="0" w:line="240" w:lineRule="auto"/>
      </w:pPr>
      <w:r>
        <w:separator/>
      </w:r>
    </w:p>
  </w:footnote>
  <w:footnote w:type="continuationSeparator" w:id="0">
    <w:p w:rsidR="00DA3CBF" w:rsidRDefault="00DA3CBF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306A7B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uk-UA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1465A6">
            <w:rPr>
              <w:rFonts w:ascii="Georgia" w:hAnsi="Georgia"/>
              <w:i/>
              <w:sz w:val="24"/>
              <w:lang w:val="uk-UA"/>
            </w:rPr>
            <w:t>7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03F04617"/>
    <w:multiLevelType w:val="singleLevel"/>
    <w:tmpl w:val="53DC7708"/>
    <w:lvl w:ilvl="0">
      <w:start w:val="1"/>
      <w:numFmt w:val="decimal"/>
      <w:lvlText w:val="%1."/>
      <w:legacy w:legacy="1" w:legacySpace="0" w:legacyIndent="811"/>
      <w:lvlJc w:val="left"/>
      <w:rPr>
        <w:rFonts w:ascii="Times New Roman" w:hAnsi="Times New Roman" w:hint="default"/>
      </w:rPr>
    </w:lvl>
  </w:abstractNum>
  <w:abstractNum w:abstractNumId="3">
    <w:nsid w:val="062A2D4A"/>
    <w:multiLevelType w:val="hybridMultilevel"/>
    <w:tmpl w:val="25745B8A"/>
    <w:lvl w:ilvl="0" w:tplc="4CAE2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5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7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8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0">
    <w:nsid w:val="46C64D10"/>
    <w:multiLevelType w:val="hybridMultilevel"/>
    <w:tmpl w:val="6282B3A0"/>
    <w:lvl w:ilvl="0" w:tplc="12E653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2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91A2EE6"/>
    <w:multiLevelType w:val="singleLevel"/>
    <w:tmpl w:val="CDCEDE82"/>
    <w:lvl w:ilvl="0">
      <w:start w:val="1"/>
      <w:numFmt w:val="decimal"/>
      <w:lvlText w:val="%1."/>
      <w:legacy w:legacy="1" w:legacySpace="0" w:legacyIndent="797"/>
      <w:lvlJc w:val="left"/>
      <w:rPr>
        <w:rFonts w:ascii="Times New Roman" w:hAnsi="Times New Roman" w:hint="default"/>
      </w:rPr>
    </w:lvl>
  </w:abstractNum>
  <w:abstractNum w:abstractNumId="14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C4566D"/>
    <w:multiLevelType w:val="hybridMultilevel"/>
    <w:tmpl w:val="D68AFAA2"/>
    <w:lvl w:ilvl="0" w:tplc="931E6D9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DB36D9"/>
    <w:multiLevelType w:val="singleLevel"/>
    <w:tmpl w:val="CF5E058C"/>
    <w:lvl w:ilvl="0">
      <w:start w:val="2"/>
      <w:numFmt w:val="decimal"/>
      <w:lvlText w:val="%1."/>
      <w:legacy w:legacy="1" w:legacySpace="0" w:legacyIndent="801"/>
      <w:lvlJc w:val="left"/>
      <w:rPr>
        <w:rFonts w:ascii="Times New Roman" w:hAnsi="Times New Roman" w:hint="default"/>
      </w:rPr>
    </w:lvl>
  </w:abstractNum>
  <w:abstractNum w:abstractNumId="17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8">
    <w:nsid w:val="5608444B"/>
    <w:multiLevelType w:val="singleLevel"/>
    <w:tmpl w:val="45D4359A"/>
    <w:lvl w:ilvl="0">
      <w:start w:val="1"/>
      <w:numFmt w:val="decimal"/>
      <w:lvlText w:val="%1."/>
      <w:legacy w:legacy="1" w:legacySpace="0" w:legacyIndent="802"/>
      <w:lvlJc w:val="left"/>
      <w:rPr>
        <w:rFonts w:ascii="Times New Roman" w:hAnsi="Times New Roman" w:hint="default"/>
      </w:rPr>
    </w:lvl>
  </w:abstractNum>
  <w:abstractNum w:abstractNumId="19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20">
    <w:nsid w:val="5ADE343F"/>
    <w:multiLevelType w:val="singleLevel"/>
    <w:tmpl w:val="3EAA7188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21">
    <w:nsid w:val="5C113D41"/>
    <w:multiLevelType w:val="hybridMultilevel"/>
    <w:tmpl w:val="318ADF00"/>
    <w:lvl w:ilvl="0" w:tplc="07CC72C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BC36570"/>
    <w:multiLevelType w:val="singleLevel"/>
    <w:tmpl w:val="79D210D0"/>
    <w:lvl w:ilvl="0">
      <w:start w:val="1"/>
      <w:numFmt w:val="decimal"/>
      <w:lvlText w:val="%1."/>
      <w:legacy w:legacy="1" w:legacySpace="0" w:legacyIndent="811"/>
      <w:lvlJc w:val="left"/>
      <w:rPr>
        <w:rFonts w:ascii="Times New Roman" w:hAnsi="Times New Roman" w:hint="default"/>
      </w:rPr>
    </w:lvl>
  </w:abstractNum>
  <w:abstractNum w:abstractNumId="27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22"/>
  </w:num>
  <w:num w:numId="5">
    <w:abstractNumId w:val="24"/>
  </w:num>
  <w:num w:numId="6">
    <w:abstractNumId w:val="27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11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6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4"/>
  </w:num>
  <w:num w:numId="25">
    <w:abstractNumId w:val="19"/>
  </w:num>
  <w:num w:numId="26">
    <w:abstractNumId w:val="9"/>
  </w:num>
  <w:num w:numId="27">
    <w:abstractNumId w:val="23"/>
  </w:num>
  <w:num w:numId="28">
    <w:abstractNumId w:val="25"/>
  </w:num>
  <w:num w:numId="29">
    <w:abstractNumId w:val="14"/>
  </w:num>
  <w:num w:numId="30">
    <w:abstractNumId w:val="17"/>
  </w:num>
  <w:num w:numId="31">
    <w:abstractNumId w:val="7"/>
  </w:num>
  <w:num w:numId="32">
    <w:abstractNumId w:val="18"/>
  </w:num>
  <w:num w:numId="33">
    <w:abstractNumId w:val="13"/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35">
    <w:abstractNumId w:val="20"/>
  </w:num>
  <w:num w:numId="36">
    <w:abstractNumId w:val="15"/>
  </w:num>
  <w:num w:numId="37">
    <w:abstractNumId w:val="3"/>
  </w:num>
  <w:num w:numId="38">
    <w:abstractNumId w:val="21"/>
  </w:num>
  <w:num w:numId="39">
    <w:abstractNumId w:val="10"/>
  </w:num>
  <w:num w:numId="40">
    <w:abstractNumId w:val="16"/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327"/>
        <w:lvlJc w:val="left"/>
        <w:rPr>
          <w:rFonts w:ascii="Times New Roman" w:hAnsi="Times New Roman" w:hint="default"/>
        </w:rPr>
      </w:lvl>
    </w:lvlOverride>
  </w:num>
  <w:num w:numId="42">
    <w:abstractNumId w:val="26"/>
  </w:num>
  <w:num w:numId="43">
    <w:abstractNumId w:val="0"/>
    <w:lvlOverride w:ilvl="0">
      <w:lvl w:ilvl="0">
        <w:start w:val="65535"/>
        <w:numFmt w:val="bullet"/>
        <w:lvlText w:val="•"/>
        <w:legacy w:legacy="1" w:legacySpace="0" w:legacyIndent="321"/>
        <w:lvlJc w:val="left"/>
        <w:rPr>
          <w:rFonts w:ascii="Times New Roman" w:hAnsi="Times New Roman" w:hint="default"/>
        </w:rPr>
      </w:lvl>
    </w:lvlOverride>
  </w:num>
  <w:num w:numId="44">
    <w:abstractNumId w:val="2"/>
  </w:num>
  <w:num w:numId="45">
    <w:abstractNumId w:val="0"/>
    <w:lvlOverride w:ilvl="0">
      <w:lvl w:ilvl="0">
        <w:start w:val="65535"/>
        <w:numFmt w:val="bullet"/>
        <w:lvlText w:val="•"/>
        <w:legacy w:legacy="1" w:legacySpace="0" w:legacyIndent="317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0C642E"/>
    <w:rsid w:val="00130D19"/>
    <w:rsid w:val="001465A6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1ECD"/>
    <w:rsid w:val="002F2D77"/>
    <w:rsid w:val="002F4C23"/>
    <w:rsid w:val="002F6C47"/>
    <w:rsid w:val="00306A7B"/>
    <w:rsid w:val="0031002F"/>
    <w:rsid w:val="00316FE3"/>
    <w:rsid w:val="00336E10"/>
    <w:rsid w:val="00342E55"/>
    <w:rsid w:val="00352399"/>
    <w:rsid w:val="00357421"/>
    <w:rsid w:val="00363780"/>
    <w:rsid w:val="003831F4"/>
    <w:rsid w:val="003C27C6"/>
    <w:rsid w:val="003D36E8"/>
    <w:rsid w:val="003E402B"/>
    <w:rsid w:val="003F3218"/>
    <w:rsid w:val="00420EC9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0611E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2239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7302E"/>
    <w:rsid w:val="00C7769B"/>
    <w:rsid w:val="00C84F81"/>
    <w:rsid w:val="00CA4C0D"/>
    <w:rsid w:val="00CA69AB"/>
    <w:rsid w:val="00D0353F"/>
    <w:rsid w:val="00D2624B"/>
    <w:rsid w:val="00D27711"/>
    <w:rsid w:val="00D400F1"/>
    <w:rsid w:val="00D54F54"/>
    <w:rsid w:val="00D73194"/>
    <w:rsid w:val="00D8066C"/>
    <w:rsid w:val="00DA3CBF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3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139</cp:revision>
  <dcterms:created xsi:type="dcterms:W3CDTF">2011-11-05T18:38:00Z</dcterms:created>
  <dcterms:modified xsi:type="dcterms:W3CDTF">2012-05-11T10:24:00Z</dcterms:modified>
</cp:coreProperties>
</file>